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820A" w14:textId="76907501" w:rsidR="00123B12" w:rsidRPr="00123B12" w:rsidRDefault="00EB028E" w:rsidP="00123B12">
      <w:pPr>
        <w:jc w:val="center"/>
        <w:rPr>
          <w:rFonts w:ascii="Copperplate" w:hAnsi="Copperplate"/>
          <w:sz w:val="32"/>
        </w:rPr>
      </w:pPr>
      <w:r>
        <w:rPr>
          <w:rFonts w:ascii="Copperplate" w:hAnsi="Copperplate"/>
          <w:sz w:val="32"/>
        </w:rPr>
        <w:t>INTERMOLECULAR FORCES</w:t>
      </w:r>
      <w:r w:rsidR="00123B12" w:rsidRPr="00123B12">
        <w:rPr>
          <w:rFonts w:ascii="Copperplate" w:hAnsi="Copperplate"/>
          <w:sz w:val="32"/>
        </w:rPr>
        <w:t xml:space="preserve"> </w:t>
      </w:r>
      <w:r>
        <w:rPr>
          <w:rFonts w:ascii="Copperplate" w:hAnsi="Copperplate"/>
          <w:sz w:val="32"/>
        </w:rPr>
        <w:t>FOLDABLE</w:t>
      </w:r>
    </w:p>
    <w:p w14:paraId="7B639C03" w14:textId="09328C83" w:rsidR="00123B12" w:rsidRDefault="00123B12"/>
    <w:p w14:paraId="37650BE3" w14:textId="4240EEE5" w:rsidR="00123B12" w:rsidRPr="00123B12" w:rsidRDefault="00AD1436">
      <w:pPr>
        <w:rPr>
          <w:b/>
        </w:rPr>
      </w:pPr>
      <w:r>
        <w:rPr>
          <w:rFonts w:ascii="Copperplate" w:hAnsi="Copperplate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7C46A" wp14:editId="4A6B1F10">
                <wp:simplePos x="0" y="0"/>
                <wp:positionH relativeFrom="column">
                  <wp:posOffset>3901440</wp:posOffset>
                </wp:positionH>
                <wp:positionV relativeFrom="paragraph">
                  <wp:posOffset>61595</wp:posOffset>
                </wp:positionV>
                <wp:extent cx="21336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900FD6D" id="Rectangle 9" o:spid="_x0000_s1026" style="position:absolute;margin-left:307.2pt;margin-top:4.85pt;width:16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" fillcolor="#5b9bd5 [3204]" strokecolor="#1f4d78 [1604]" strokeweight="1pt">
                <w10:wrap type="through"/>
              </v:rect>
            </w:pict>
          </mc:Fallback>
        </mc:AlternateContent>
      </w:r>
      <w:r w:rsidR="00123B12" w:rsidRPr="00123B12">
        <w:rPr>
          <w:b/>
        </w:rPr>
        <w:t>Directions:</w:t>
      </w:r>
    </w:p>
    <w:p w14:paraId="3A85D36A" w14:textId="3CDCB30E" w:rsidR="00123B12" w:rsidRDefault="00123B12">
      <w:r>
        <w:t>Fold a piece of paper in half the long way.</w:t>
      </w:r>
    </w:p>
    <w:p w14:paraId="3B0C5C14" w14:textId="0C132A8A" w:rsidR="009B74D8" w:rsidRDefault="00AD143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39B71" wp14:editId="5074F1D6">
                <wp:simplePos x="0" y="0"/>
                <wp:positionH relativeFrom="column">
                  <wp:posOffset>6109335</wp:posOffset>
                </wp:positionH>
                <wp:positionV relativeFrom="paragraph">
                  <wp:posOffset>34925</wp:posOffset>
                </wp:positionV>
                <wp:extent cx="228600" cy="685800"/>
                <wp:effectExtent l="25400" t="0" r="25400" b="50800"/>
                <wp:wrapThrough wrapText="bothSides">
                  <wp:wrapPolygon edited="0">
                    <wp:start x="-2400" y="0"/>
                    <wp:lineTo x="-2400" y="3200"/>
                    <wp:lineTo x="14400" y="12800"/>
                    <wp:lineTo x="-2400" y="17600"/>
                    <wp:lineTo x="-2400" y="22400"/>
                    <wp:lineTo x="12000" y="22400"/>
                    <wp:lineTo x="14400" y="21600"/>
                    <wp:lineTo x="21600" y="14400"/>
                    <wp:lineTo x="21600" y="4800"/>
                    <wp:lineTo x="14400" y="0"/>
                    <wp:lineTo x="-2400" y="0"/>
                  </wp:wrapPolygon>
                </wp:wrapThrough>
                <wp:docPr id="17" name="Curved 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73F9BF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7" o:spid="_x0000_s1026" type="#_x0000_t103" style="position:absolute;margin-left:481.05pt;margin-top:2.75pt;width:18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" adj="18000,20700,5400" fillcolor="#5b9bd5 [3204]" strokecolor="#1f4d78 [1604]" strokeweight="1pt">
                <w10:wrap type="through"/>
              </v:shape>
            </w:pict>
          </mc:Fallback>
        </mc:AlternateContent>
      </w:r>
      <w:r w:rsidR="00123B12">
        <w:t xml:space="preserve">Make four cuts to the fold, making 5 flaps. </w:t>
      </w:r>
    </w:p>
    <w:p w14:paraId="64354B8C" w14:textId="3EE59CB6" w:rsidR="00123B12" w:rsidRDefault="00123B12">
      <w:r>
        <w:t>Label the outside of each flap (1 label per flap):</w:t>
      </w:r>
    </w:p>
    <w:p w14:paraId="6BA0235B" w14:textId="082962A4" w:rsidR="00123B12" w:rsidRDefault="00AD14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A2DCC" wp14:editId="1F3A7741">
                <wp:simplePos x="0" y="0"/>
                <wp:positionH relativeFrom="column">
                  <wp:posOffset>4282846</wp:posOffset>
                </wp:positionH>
                <wp:positionV relativeFrom="paragraph">
                  <wp:posOffset>2769</wp:posOffset>
                </wp:positionV>
                <wp:extent cx="1133" cy="685446"/>
                <wp:effectExtent l="0" t="0" r="50165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" cy="685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ED4914C" id="Straight Connector 11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25pt,.2pt" to="337.35pt,5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9EC39" wp14:editId="75AB6A2B">
                <wp:simplePos x="0" y="0"/>
                <wp:positionH relativeFrom="column">
                  <wp:posOffset>4735881</wp:posOffset>
                </wp:positionH>
                <wp:positionV relativeFrom="paragraph">
                  <wp:posOffset>4674</wp:posOffset>
                </wp:positionV>
                <wp:extent cx="1133" cy="685446"/>
                <wp:effectExtent l="0" t="0" r="50165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" cy="685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B405021" id="Straight Connector 12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9pt,.35pt" to="373pt,5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E87DE" wp14:editId="0F366B85">
                <wp:simplePos x="0" y="0"/>
                <wp:positionH relativeFrom="column">
                  <wp:posOffset>5117490</wp:posOffset>
                </wp:positionH>
                <wp:positionV relativeFrom="paragraph">
                  <wp:posOffset>4674</wp:posOffset>
                </wp:positionV>
                <wp:extent cx="1133" cy="685446"/>
                <wp:effectExtent l="0" t="0" r="5016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" cy="685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B722ACF" id="Straight Connector 13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95pt,.35pt" to="403.05pt,5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D26F0" wp14:editId="3979A046">
                <wp:simplePos x="0" y="0"/>
                <wp:positionH relativeFrom="column">
                  <wp:posOffset>5577671</wp:posOffset>
                </wp:positionH>
                <wp:positionV relativeFrom="paragraph">
                  <wp:posOffset>7925</wp:posOffset>
                </wp:positionV>
                <wp:extent cx="1133" cy="685446"/>
                <wp:effectExtent l="0" t="0" r="50165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" cy="685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D688382" id="Straight Connector 16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2pt,.6pt" to="439.3pt,5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0EC58" wp14:editId="042591D5">
                <wp:simplePos x="0" y="0"/>
                <wp:positionH relativeFrom="column">
                  <wp:posOffset>3897775</wp:posOffset>
                </wp:positionH>
                <wp:positionV relativeFrom="paragraph">
                  <wp:posOffset>6350</wp:posOffset>
                </wp:positionV>
                <wp:extent cx="2135360" cy="354"/>
                <wp:effectExtent l="0" t="0" r="2413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5360" cy="3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E4B2FC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pt,.5pt" to="475.0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123B12">
        <w:tab/>
      </w:r>
      <w:r w:rsidR="00EB028E">
        <w:t>Ion-dipole attraction</w:t>
      </w:r>
      <w:r w:rsidR="00325ADD">
        <w:tab/>
      </w:r>
      <w:r w:rsidR="00EB028E">
        <w:t xml:space="preserve">Dipole-dipole attraction  </w:t>
      </w:r>
    </w:p>
    <w:p w14:paraId="797950AB" w14:textId="168B5D8C" w:rsidR="00123B12" w:rsidRDefault="00123B12">
      <w:r>
        <w:tab/>
      </w:r>
      <w:r w:rsidR="00EB028E">
        <w:t>Hydrogen bond</w:t>
      </w:r>
      <w:r w:rsidR="00980065">
        <w:tab/>
      </w:r>
      <w:r w:rsidR="00EB028E">
        <w:t>London forces</w:t>
      </w:r>
    </w:p>
    <w:p w14:paraId="3E189EA4" w14:textId="65A50843" w:rsidR="00123B12" w:rsidRDefault="00123B12">
      <w:r>
        <w:tab/>
      </w:r>
      <w:r w:rsidR="00EB028E">
        <w:t>Dipole-induced dipole attractions</w:t>
      </w:r>
    </w:p>
    <w:p w14:paraId="556A86B7" w14:textId="0E4AF03D" w:rsidR="00123B12" w:rsidRDefault="00123B12">
      <w:r>
        <w:tab/>
      </w:r>
      <w:r>
        <w:tab/>
      </w:r>
    </w:p>
    <w:p w14:paraId="24536C95" w14:textId="77777777" w:rsidR="00123B12" w:rsidRDefault="00123B12">
      <w:r>
        <w:t xml:space="preserve">Cut out the boxes below. </w:t>
      </w:r>
    </w:p>
    <w:p w14:paraId="2F794F4B" w14:textId="32385C30" w:rsidR="00123B12" w:rsidRDefault="00123B12">
      <w:r>
        <w:t xml:space="preserve">On the back of each flap, attach the </w:t>
      </w:r>
      <w:r w:rsidR="00EB028E">
        <w:t>written</w:t>
      </w:r>
      <w:r>
        <w:t xml:space="preserve"> description that correctly describes that </w:t>
      </w:r>
      <w:r w:rsidR="00EB028E">
        <w:t>intermolecular attraction</w:t>
      </w:r>
      <w:r>
        <w:t xml:space="preserve">.   On the inside, attach the </w:t>
      </w:r>
      <w:r w:rsidR="00325ADD">
        <w:t>visual</w:t>
      </w:r>
      <w:r>
        <w:t xml:space="preserve"> that corresponds to that </w:t>
      </w:r>
      <w:r w:rsidR="00EB028E">
        <w:t>type of intermolecular attraction</w:t>
      </w:r>
      <w:r>
        <w:t xml:space="preserve">.  </w:t>
      </w:r>
    </w:p>
    <w:p w14:paraId="4D819784" w14:textId="33C0F5AE" w:rsidR="00123B12" w:rsidRDefault="00123B12">
      <w:r>
        <w:t>When you are done, glue your foldable into your notebook.</w:t>
      </w:r>
    </w:p>
    <w:p w14:paraId="7F9E8541" w14:textId="77777777" w:rsidR="00123B12" w:rsidRDefault="00123B12"/>
    <w:tbl>
      <w:tblPr>
        <w:tblStyle w:val="TableGrid"/>
        <w:tblW w:w="0" w:type="auto"/>
        <w:tblInd w:w="11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999"/>
        <w:gridCol w:w="2160"/>
        <w:gridCol w:w="882"/>
        <w:gridCol w:w="977"/>
        <w:gridCol w:w="1797"/>
        <w:gridCol w:w="1797"/>
      </w:tblGrid>
      <w:tr w:rsidR="00E53DBF" w14:paraId="5F44E0E9" w14:textId="77777777" w:rsidTr="00C01A41">
        <w:tc>
          <w:tcPr>
            <w:tcW w:w="1999" w:type="dxa"/>
          </w:tcPr>
          <w:p w14:paraId="7F6B1ACD" w14:textId="6B70821F" w:rsidR="00123B12" w:rsidRDefault="00EB028E">
            <w:r>
              <w:t>Two polar molecules interact with oppositely charged regions attracted</w:t>
            </w:r>
          </w:p>
        </w:tc>
        <w:tc>
          <w:tcPr>
            <w:tcW w:w="2160" w:type="dxa"/>
          </w:tcPr>
          <w:p w14:paraId="4AF024FB" w14:textId="0D42EF2E" w:rsidR="00123B12" w:rsidRDefault="00EB028E">
            <w:r>
              <w:t>The presence of a permanent dipole induces a temporary dipole in a nonpolar species</w:t>
            </w:r>
          </w:p>
        </w:tc>
        <w:tc>
          <w:tcPr>
            <w:tcW w:w="1859" w:type="dxa"/>
            <w:gridSpan w:val="2"/>
          </w:tcPr>
          <w:p w14:paraId="79C78A6C" w14:textId="383A13CB" w:rsidR="00123B12" w:rsidRDefault="00EB028E">
            <w:r>
              <w:t>A hydrogen atom bonded to N, O or F is bonded to another molecule’s N, O or F atom</w:t>
            </w:r>
          </w:p>
        </w:tc>
        <w:tc>
          <w:tcPr>
            <w:tcW w:w="1797" w:type="dxa"/>
          </w:tcPr>
          <w:p w14:paraId="771637E2" w14:textId="004E30AB" w:rsidR="00123B12" w:rsidRDefault="006A1C5C">
            <w:r>
              <w:t>Two nonpolar species are temporarily attracted to each other when induced dipoles form</w:t>
            </w:r>
          </w:p>
        </w:tc>
        <w:tc>
          <w:tcPr>
            <w:tcW w:w="1797" w:type="dxa"/>
          </w:tcPr>
          <w:p w14:paraId="2A6AD39C" w14:textId="2DDD0D34" w:rsidR="00123B12" w:rsidRDefault="006A1C5C" w:rsidP="00123B12">
            <w:r>
              <w:t>An ion attracts the oppositely charged region of a polar molecule</w:t>
            </w:r>
          </w:p>
        </w:tc>
      </w:tr>
      <w:tr w:rsidR="00E53DBF" w14:paraId="5ADB41EB" w14:textId="77777777" w:rsidTr="00C01A41">
        <w:trPr>
          <w:trHeight w:val="1200"/>
        </w:trPr>
        <w:tc>
          <w:tcPr>
            <w:tcW w:w="5041" w:type="dxa"/>
            <w:gridSpan w:val="3"/>
          </w:tcPr>
          <w:p w14:paraId="3E6A4770" w14:textId="626A407F" w:rsidR="00E53DBF" w:rsidRDefault="009E677F" w:rsidP="00851987">
            <w:r>
              <w:fldChar w:fldCharType="begin"/>
            </w:r>
            <w:r>
              <w:instrText xml:space="preserve"> INCLUDEPICTURE "http://ch301.cm.utexas.edu/svg/dipoles.svg"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304900" wp14:editId="5FEB73FB">
                      <wp:extent cx="304800" cy="304800"/>
                      <wp:effectExtent l="0" t="0" r="0" b="0"/>
                      <wp:docPr id="2" name="Rectangle 2" descr="Image result for dipole dipole attract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7BA3D6" id="Rectangle 2" o:spid="_x0000_s1026" alt="Image result for dipole dipole attrac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  <w:p w14:paraId="22E18AE1" w14:textId="44C14256" w:rsidR="00E53DBF" w:rsidRDefault="00E53DBF" w:rsidP="00E53DBF">
            <w:r>
              <w:fldChar w:fldCharType="begin"/>
            </w:r>
            <w:r>
              <w:instrText xml:space="preserve"> INCLUDEPICTURE "https://opentextbc.ca/chemistry/wp-content/uploads/sites/150/2016/05/CNX_Chem_10_01_DipDip.jpg"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488102D" wp14:editId="535FFF9B">
                  <wp:extent cx="3064197" cy="735347"/>
                  <wp:effectExtent l="0" t="0" r="0" b="1270"/>
                  <wp:docPr id="5" name="Picture 5" descr="Image result for dipole dipole attr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dipole dipole attr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186" cy="75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AF1049A" w14:textId="14503FE9" w:rsidR="00980065" w:rsidRPr="00251BB2" w:rsidRDefault="00980065" w:rsidP="00251BB2">
            <w:pPr>
              <w:spacing w:after="120"/>
              <w:jc w:val="center"/>
            </w:pPr>
          </w:p>
        </w:tc>
        <w:tc>
          <w:tcPr>
            <w:tcW w:w="4571" w:type="dxa"/>
            <w:gridSpan w:val="3"/>
          </w:tcPr>
          <w:p w14:paraId="11DEBA8A" w14:textId="438D9D66" w:rsidR="00E53DBF" w:rsidRDefault="00E53DBF" w:rsidP="00E53DBF">
            <w:r>
              <w:fldChar w:fldCharType="begin"/>
            </w:r>
            <w:r>
              <w:instrText xml:space="preserve"> INCLUDEPICTURE "http://www.chem.ucla.edu/~harding/IGOC/H/hydrogen_bond_donor02.png"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CAA311" wp14:editId="5668C38E">
                  <wp:extent cx="2398074" cy="1153359"/>
                  <wp:effectExtent l="0" t="0" r="2540" b="2540"/>
                  <wp:docPr id="7" name="Picture 7" descr="Image result for hydrogen b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hydrogen b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68" cy="11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3284491" w14:textId="65B09413" w:rsidR="00123B12" w:rsidRDefault="00123B12" w:rsidP="007F011E">
            <w:pPr>
              <w:spacing w:after="120"/>
              <w:jc w:val="center"/>
            </w:pPr>
          </w:p>
        </w:tc>
      </w:tr>
      <w:tr w:rsidR="00E53DBF" w14:paraId="3FAD3456" w14:textId="77777777" w:rsidTr="00C01A41">
        <w:trPr>
          <w:trHeight w:val="1344"/>
        </w:trPr>
        <w:tc>
          <w:tcPr>
            <w:tcW w:w="5041" w:type="dxa"/>
            <w:gridSpan w:val="3"/>
          </w:tcPr>
          <w:p w14:paraId="287CCD02" w14:textId="213940C6" w:rsidR="00251BB2" w:rsidRDefault="00E53DBF" w:rsidP="00851987">
            <w:r>
              <w:fldChar w:fldCharType="begin"/>
            </w:r>
            <w:r>
              <w:instrText xml:space="preserve"> INCLUDEPICTURE "http://www.chem.ucla.edu/~harding/IGOC/L/london_force02.png"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46B3657" wp14:editId="75EADC58">
                  <wp:extent cx="2196269" cy="1333231"/>
                  <wp:effectExtent l="0" t="0" r="1270" b="635"/>
                  <wp:docPr id="6" name="Picture 6" descr="Image result for london fo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london fo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534" cy="135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571" w:type="dxa"/>
            <w:gridSpan w:val="3"/>
          </w:tcPr>
          <w:p w14:paraId="2BD1F4C4" w14:textId="1BB3EDCE" w:rsidR="00E53DBF" w:rsidRDefault="00E53DBF" w:rsidP="00E53DBF">
            <w:r>
              <w:fldChar w:fldCharType="begin"/>
            </w:r>
            <w:r>
              <w:instrText xml:space="preserve"> INCLUDEPICTURE "http://www.chem.ucla.edu/~harding/IGOC/I/ion_dipole_interaction03.png"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2D3187" wp14:editId="56DE611E">
                  <wp:extent cx="1350871" cy="920767"/>
                  <wp:effectExtent l="0" t="0" r="0" b="0"/>
                  <wp:docPr id="14" name="Picture 14" descr="Image result for ion dipole attr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ion dipole attr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71" cy="94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851987">
              <w:t xml:space="preserve">  </w:t>
            </w:r>
            <w:r w:rsidR="00851987">
              <w:fldChar w:fldCharType="begin"/>
            </w:r>
            <w:r w:rsidR="00851987">
              <w:instrText xml:space="preserve"> INCLUDEPICTURE "http://www.chem.ucla.edu/~harding/IGOC/I/ion_dipole_interaction02.png" \* MERGEFORMATINET </w:instrText>
            </w:r>
            <w:r w:rsidR="00851987">
              <w:fldChar w:fldCharType="separate"/>
            </w:r>
            <w:r w:rsidR="00851987">
              <w:rPr>
                <w:noProof/>
              </w:rPr>
              <w:drawing>
                <wp:inline distT="0" distB="0" distL="0" distR="0" wp14:anchorId="60B6C349" wp14:editId="5E6EC459">
                  <wp:extent cx="1264778" cy="612520"/>
                  <wp:effectExtent l="0" t="4127" r="1587" b="1588"/>
                  <wp:docPr id="24" name="Picture 24" descr="http://www.chem.ucla.edu/~harding/IGOC/I/ion_dipole_interaction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hem.ucla.edu/~harding/IGOC/I/ion_dipole_interaction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93018" cy="62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1987">
              <w:fldChar w:fldCharType="end"/>
            </w:r>
          </w:p>
          <w:p w14:paraId="56D18A23" w14:textId="586ED7AF" w:rsidR="00123B12" w:rsidRDefault="00851987" w:rsidP="00E53DBF">
            <w:r>
              <w:t xml:space="preserve"> </w:t>
            </w:r>
          </w:p>
        </w:tc>
      </w:tr>
      <w:tr w:rsidR="00C01A41" w14:paraId="439A4FB2" w14:textId="77777777" w:rsidTr="00BD1FD3">
        <w:trPr>
          <w:trHeight w:val="1382"/>
        </w:trPr>
        <w:tc>
          <w:tcPr>
            <w:tcW w:w="9612" w:type="dxa"/>
            <w:gridSpan w:val="6"/>
          </w:tcPr>
          <w:p w14:paraId="6E300770" w14:textId="0CDBAC36" w:rsidR="00C01A41" w:rsidRDefault="00C01A41" w:rsidP="00C01A41">
            <w:r>
              <w:t xml:space="preserve">                                                   </w:t>
            </w:r>
            <w:r>
              <w:fldChar w:fldCharType="begin"/>
            </w:r>
            <w:r>
              <w:instrText xml:space="preserve"> INCLUDEPICTURE "https://encrypted-tbn0.gstatic.com/images?q=tbn:ANd9GcT1yLL_OrTbVljKGsqoEqImkKSOasZAV5n38PwM6bzkk_FT5QC8dQ"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B479685" wp14:editId="1B9C62F8">
                  <wp:extent cx="3177058" cy="1307507"/>
                  <wp:effectExtent l="0" t="0" r="0" b="635"/>
                  <wp:docPr id="26" name="Picture 26" descr="Image result for dipole-induced dipole attr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dipole-induced dipole attr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573" cy="131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bookmarkStart w:id="0" w:name="_GoBack"/>
            <w:bookmarkEnd w:id="0"/>
          </w:p>
        </w:tc>
      </w:tr>
    </w:tbl>
    <w:p w14:paraId="5C5CD62D" w14:textId="77777777" w:rsidR="00123B12" w:rsidRDefault="00123B12" w:rsidP="00251BB2"/>
    <w:sectPr w:rsidR="00123B12" w:rsidSect="00C01A41">
      <w:pgSz w:w="12240" w:h="15840"/>
      <w:pgMar w:top="621" w:right="1080" w:bottom="38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12"/>
    <w:rsid w:val="00063204"/>
    <w:rsid w:val="00123B12"/>
    <w:rsid w:val="00251BB2"/>
    <w:rsid w:val="00284C29"/>
    <w:rsid w:val="00325ADD"/>
    <w:rsid w:val="003B0166"/>
    <w:rsid w:val="004D3530"/>
    <w:rsid w:val="006A1C5C"/>
    <w:rsid w:val="007402B7"/>
    <w:rsid w:val="007D2C95"/>
    <w:rsid w:val="007F011E"/>
    <w:rsid w:val="00851987"/>
    <w:rsid w:val="009207A8"/>
    <w:rsid w:val="00980065"/>
    <w:rsid w:val="009B74D8"/>
    <w:rsid w:val="009E677F"/>
    <w:rsid w:val="00A65CFD"/>
    <w:rsid w:val="00AD1436"/>
    <w:rsid w:val="00B726C6"/>
    <w:rsid w:val="00BA2C50"/>
    <w:rsid w:val="00C01A41"/>
    <w:rsid w:val="00C75038"/>
    <w:rsid w:val="00E53DBF"/>
    <w:rsid w:val="00E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34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2019-02-14T15:12:00Z</cp:lastPrinted>
  <dcterms:created xsi:type="dcterms:W3CDTF">2019-03-06T19:36:00Z</dcterms:created>
  <dcterms:modified xsi:type="dcterms:W3CDTF">2019-03-07T15:57:00Z</dcterms:modified>
</cp:coreProperties>
</file>